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9BA" w:rsidRDefault="008259BA" w:rsidP="008259BA">
      <w:pPr>
        <w:spacing w:after="0" w:line="240" w:lineRule="auto"/>
        <w:jc w:val="center"/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</w:pPr>
    </w:p>
    <w:p w:rsidR="008259BA" w:rsidRPr="008259BA" w:rsidRDefault="008259BA" w:rsidP="008259BA">
      <w:pPr>
        <w:spacing w:after="0" w:line="240" w:lineRule="auto"/>
        <w:jc w:val="center"/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</w:pPr>
      <w:r w:rsidRPr="008259BA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СЕДМИЧНО МЕНЮ НА  ДЕТСКА МЛЕЧНА  КУХНЯ КЪМ  ДЯ „ЗОРА”-ГАБРОВО</w:t>
      </w:r>
    </w:p>
    <w:tbl>
      <w:tblPr>
        <w:tblpPr w:leftFromText="141" w:rightFromText="141" w:vertAnchor="text" w:horzAnchor="margin" w:tblpXSpec="center" w:tblpY="934"/>
        <w:tblW w:w="23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00"/>
        <w:gridCol w:w="2788"/>
        <w:gridCol w:w="1465"/>
        <w:gridCol w:w="1871"/>
        <w:gridCol w:w="3849"/>
        <w:gridCol w:w="1466"/>
        <w:gridCol w:w="1906"/>
        <w:gridCol w:w="4254"/>
        <w:gridCol w:w="1466"/>
        <w:gridCol w:w="1949"/>
      </w:tblGrid>
      <w:tr w:rsidR="008259BA" w:rsidRPr="008259BA" w:rsidTr="001161F9">
        <w:trPr>
          <w:trHeight w:val="792"/>
        </w:trPr>
        <w:tc>
          <w:tcPr>
            <w:tcW w:w="2200" w:type="dxa"/>
            <w:shd w:val="clear" w:color="auto" w:fill="FABF8F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ABF8F"/>
                <w:lang w:eastAsia="en-US"/>
              </w:rPr>
              <w:t>ДАТА/ДЕН</w:t>
            </w:r>
          </w:p>
        </w:tc>
        <w:tc>
          <w:tcPr>
            <w:tcW w:w="2788" w:type="dxa"/>
            <w:shd w:val="clear" w:color="auto" w:fill="C2D69B"/>
          </w:tcPr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 xml:space="preserve">МАЛКО </w:t>
            </w:r>
            <w:r w:rsidRPr="008259BA"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 w:eastAsia="en-US"/>
              </w:rPr>
              <w:t>МЕНЮ ОТ 10-12 МЕС.</w:t>
            </w:r>
          </w:p>
        </w:tc>
        <w:tc>
          <w:tcPr>
            <w:tcW w:w="1465" w:type="dxa"/>
            <w:shd w:val="clear" w:color="auto" w:fill="FABF8F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871" w:type="dxa"/>
            <w:shd w:val="clear" w:color="auto" w:fill="FFFF00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 100гр.</w:t>
            </w:r>
          </w:p>
        </w:tc>
        <w:tc>
          <w:tcPr>
            <w:tcW w:w="3849" w:type="dxa"/>
            <w:shd w:val="clear" w:color="auto" w:fill="D99594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32"/>
                <w:szCs w:val="32"/>
                <w:shd w:val="clear" w:color="auto" w:fill="D99594"/>
                <w:lang w:eastAsia="en-US"/>
              </w:rPr>
              <w:t>ПРЕХОДНО МЕНЮ ОТ 12-18 МЕС.</w:t>
            </w:r>
          </w:p>
        </w:tc>
        <w:tc>
          <w:tcPr>
            <w:tcW w:w="1466" w:type="dxa"/>
            <w:shd w:val="clear" w:color="auto" w:fill="FABF8F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906" w:type="dxa"/>
            <w:shd w:val="clear" w:color="auto" w:fill="FFFF00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 100гр.</w:t>
            </w:r>
          </w:p>
        </w:tc>
        <w:tc>
          <w:tcPr>
            <w:tcW w:w="4254" w:type="dxa"/>
            <w:shd w:val="clear" w:color="auto" w:fill="92CDDC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ГОЛЯМО МЕНЮ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ОТ 18 -36 МЕС.</w:t>
            </w:r>
          </w:p>
        </w:tc>
        <w:tc>
          <w:tcPr>
            <w:tcW w:w="1466" w:type="dxa"/>
            <w:shd w:val="clear" w:color="auto" w:fill="FABF8F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949" w:type="dxa"/>
            <w:shd w:val="clear" w:color="auto" w:fill="FFFF00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 100гр.</w:t>
            </w:r>
          </w:p>
        </w:tc>
      </w:tr>
      <w:tr w:rsidR="008259BA" w:rsidRPr="008259BA" w:rsidTr="001161F9">
        <w:trPr>
          <w:trHeight w:val="1825"/>
        </w:trPr>
        <w:tc>
          <w:tcPr>
            <w:tcW w:w="2200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05.10.26г.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Понеделник 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2788" w:type="dxa"/>
            <w:shd w:val="clear" w:color="auto" w:fill="D6E3BC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 xml:space="preserve">ПЮРЕ СЪС </w:t>
            </w: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 w:eastAsia="en-US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ЗАЕШКО МЕСО И ОРИЗ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ЗАЕШКО МЕСО, ОРИЗ, МОРКОВИ, ЛУК, МАГДАНОЗ,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</w:p>
          <w:p w:rsidR="008259BA" w:rsidRPr="008259BA" w:rsidRDefault="008259BA" w:rsidP="008259B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ОТ КРУШИ</w:t>
            </w:r>
          </w:p>
          <w:p w:rsidR="008259BA" w:rsidRPr="008259BA" w:rsidRDefault="008259BA" w:rsidP="008259BA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/ПЛОД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НИШЕСТЕ, ЗАХАР,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ПРЯСНО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65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71" w:type="dxa"/>
            <w:shd w:val="clear" w:color="auto" w:fill="FFFF99"/>
          </w:tcPr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111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Белтъчини:8.0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Мазнини:3.9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 xml:space="preserve"> g.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Въглехидрати:11.0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Енерг.стойност:180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Белтъчини:4.0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Мазнини:3.3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Въглехидрати:33.5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3849" w:type="dxa"/>
            <w:shd w:val="clear" w:color="auto" w:fill="F2DBDB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СУПА </w:t>
            </w: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  <w:t>СЪС ЗАЕШКО МЕСО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ЗАЕШКО МЕСО,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ОРИЗ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, МАСЛО, ЛУК, МОРКОВИ, ДЖОДЖЕН, СОЛ/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ЯХНИЯ ОТ ЗЕЛЕН ФАСУЛ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/ФАСУЛ ЗЕЛЕН,ЛУК,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,ДОМАТИ,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МАГДАНОЗ,СОЛ / 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259BA" w:rsidRPr="008259BA" w:rsidRDefault="008259BA" w:rsidP="008259B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ОТ КРУШИ</w:t>
            </w:r>
          </w:p>
          <w:p w:rsidR="008259BA" w:rsidRPr="008259BA" w:rsidRDefault="008259BA" w:rsidP="008259B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/ПЛОД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НИШЕСТЕ, ЗАХАР,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ПРЯСНО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66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06" w:type="dxa"/>
            <w:shd w:val="clear" w:color="auto" w:fill="FFFF99"/>
          </w:tcPr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Енерг.стойност:77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Белтъчини:4.0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Мазнини:5.7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Въглехидрати:2.5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Енерг.стойност:81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Белтъчини:2.1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4.9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Въглехидрати:7.3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Енерг.стойност:180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Белтъчини:4.0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Мазнини:3.3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Въглехидрати:33.5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4254" w:type="dxa"/>
            <w:shd w:val="clear" w:color="auto" w:fill="DAEEF3"/>
          </w:tcPr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СУПА ОТ ГРАХ БЕЗ ЗАСТРОЙКА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ГРАХ,ЛУК,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КРАВЕ,ПРЯСНО МЯЛКО,БРАШНО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, ГРИС, КОПЪР ,СОЛ 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ЗАЕШКО МЕСО ФРИКАСЕ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/ЗАЕШКО МЕСО,МОРКОВИ,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ЦЕЛИНА,МАСЛО КРАВЕ,БРАШНО ЯЙЦА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,ЛИМОН ,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ПРЯСНО МЛЯКО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,СОЛ 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259BA" w:rsidRPr="008259BA" w:rsidRDefault="008259BA" w:rsidP="008259B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ОТ КРУШИ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/ПЛОД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НИШЕСТЕ, ЗАХАР,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ПРЯСНО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66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49" w:type="dxa"/>
            <w:shd w:val="clear" w:color="auto" w:fill="FFFF99"/>
          </w:tcPr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Енерг.стойност:104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Белтъчини:4.4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Мазнини:4.9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Въглехидрати:10.5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157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Белтъчини:10.2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8.8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Въглехидрати:9.2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Енерг.стойност:145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Белтъчини:4.8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Мазнини:3.1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Въглехидрати:24.5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</w:tc>
      </w:tr>
      <w:tr w:rsidR="008259BA" w:rsidRPr="008259BA" w:rsidTr="001161F9">
        <w:trPr>
          <w:trHeight w:val="2114"/>
        </w:trPr>
        <w:tc>
          <w:tcPr>
            <w:tcW w:w="2200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06.10.26г.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Вторник </w:t>
            </w:r>
          </w:p>
        </w:tc>
        <w:tc>
          <w:tcPr>
            <w:tcW w:w="2788" w:type="dxa"/>
            <w:shd w:val="clear" w:color="auto" w:fill="D6E3BC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ПЮРЕ ОТ КАРТОФИ И ГРАХ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/КАРТОФИ,ГРАХ,ТИКВИЧКИ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ДЕСЕРТ С ОВЕСЕНИ ЯДКИ И БАНАН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МЛЯКО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НИШЕСТЕ,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ПЛОД  ОВЕСЕНИ ЯДКИ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65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71" w:type="dxa"/>
            <w:shd w:val="clear" w:color="auto" w:fill="FFFF99"/>
          </w:tcPr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Енерг.стойност:80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Белтъчини:2.9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1.2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Въглехидрати:14.5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Енерг.стойност:167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Белтъчини:.3.7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Мазнини:3.3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Въглехидрати:30.6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3849" w:type="dxa"/>
            <w:shd w:val="clear" w:color="auto" w:fill="F2DBDB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СУПА </w:t>
            </w: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ОТ КАРФИОЛ 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bCs/>
                <w:sz w:val="14"/>
                <w:szCs w:val="14"/>
              </w:rPr>
              <w:t>КАРФИОЛ, ЦВЕКЛО, КАРТОФИ,</w:t>
            </w:r>
            <w:r w:rsidRPr="008259BA">
              <w:rPr>
                <w:rFonts w:ascii="Times New Roman" w:eastAsia="Calibri" w:hAnsi="Times New Roman" w:cs="Times New Roman"/>
                <w:bCs/>
                <w:sz w:val="14"/>
                <w:szCs w:val="14"/>
                <w:u w:val="single"/>
              </w:rPr>
              <w:t>МАСЛО КРАВЕ,</w:t>
            </w:r>
            <w:r w:rsidRPr="008259BA">
              <w:rPr>
                <w:rFonts w:ascii="Times New Roman" w:eastAsia="Calibri" w:hAnsi="Times New Roman" w:cs="Times New Roman"/>
                <w:bCs/>
                <w:sz w:val="14"/>
                <w:szCs w:val="14"/>
              </w:rPr>
              <w:t xml:space="preserve"> ГРИС</w:t>
            </w:r>
            <w:r w:rsidRPr="008259BA">
              <w:rPr>
                <w:rFonts w:ascii="Times New Roman" w:eastAsia="Calibri" w:hAnsi="Times New Roman" w:cs="Times New Roman"/>
                <w:bCs/>
                <w:sz w:val="14"/>
                <w:szCs w:val="14"/>
                <w:u w:val="single"/>
              </w:rPr>
              <w:t>,ЦЕЛИНА</w:t>
            </w:r>
            <w:r w:rsidRPr="008259BA">
              <w:rPr>
                <w:rFonts w:ascii="Times New Roman" w:eastAsia="Calibri" w:hAnsi="Times New Roman" w:cs="Times New Roman"/>
                <w:bCs/>
                <w:sz w:val="14"/>
                <w:szCs w:val="14"/>
              </w:rPr>
              <w:t>,СОЛ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ПУЕШКО ФРИКАСЕ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ПУЕШКО,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КРАВЕ МАСЛО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ПРЯСНО МЛЯКО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, МОРКОВИ, ОЛИО, СОЛ/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ДЕСЕРТ С ОВЕСЕНИ ЯДКИ И БАНАН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МЛЯКО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НИШЕСТЕ,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ПЛОД  ОВЕСЕНИ ЯДКИ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66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06" w:type="dxa"/>
            <w:shd w:val="clear" w:color="auto" w:fill="FFFF99"/>
          </w:tcPr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Енерг.стойност:64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Белтъчини:4.4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4.2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5.1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Енерг.стойност:118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Белтъчини:9,2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Мазнини:5.6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7.7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Енерг.стойност:99.6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Енерг.стойност:167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Белтъчини:.3.7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Мазнини:3.3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Въглехидрати:30.6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4254" w:type="dxa"/>
            <w:shd w:val="clear" w:color="auto" w:fill="DAEEF3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МЛЕЧНА СУПА СЪС ЗЕЛЕНЧУЦИ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КАРТОФИ, ЛУК, МОРКОВИ, ГРАХ, ЗЕЛЕН ФАСУЛ, ЗЕЛЕ,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, СОЛ/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ПУЕШКО МЕСО С ОРИЗ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ПУЕШКО МЕСО,МАСЛО КРАВЕ,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ОРИЗ,МАГДАНОЗ,СОЛ 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БИСКВИТА С ОВЕСЕНИ ЯДКИ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bCs/>
                <w:sz w:val="14"/>
                <w:szCs w:val="14"/>
              </w:rPr>
              <w:t xml:space="preserve">ОВЕСЕНИ ЯДКИ, </w:t>
            </w:r>
            <w:r w:rsidRPr="008259BA">
              <w:rPr>
                <w:rFonts w:ascii="Times New Roman" w:eastAsia="Calibri" w:hAnsi="Times New Roman" w:cs="Times New Roman"/>
                <w:bCs/>
                <w:sz w:val="14"/>
                <w:szCs w:val="14"/>
                <w:u w:val="single"/>
              </w:rPr>
              <w:t>БРАШНО</w:t>
            </w:r>
            <w:r w:rsidRPr="008259BA">
              <w:rPr>
                <w:rFonts w:ascii="Times New Roman" w:eastAsia="Calibri" w:hAnsi="Times New Roman" w:cs="Times New Roman"/>
                <w:bCs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Calibri" w:hAnsi="Times New Roman" w:cs="Times New Roman"/>
                <w:bCs/>
                <w:sz w:val="14"/>
                <w:szCs w:val="14"/>
                <w:u w:val="single"/>
              </w:rPr>
              <w:t>ЯЙЦЕ</w:t>
            </w:r>
            <w:r w:rsidRPr="008259BA">
              <w:rPr>
                <w:rFonts w:ascii="Times New Roman" w:eastAsia="Calibri" w:hAnsi="Times New Roman" w:cs="Times New Roman"/>
                <w:bCs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Calibri" w:hAnsi="Times New Roman" w:cs="Times New Roman"/>
                <w:bCs/>
                <w:sz w:val="14"/>
                <w:szCs w:val="14"/>
                <w:u w:val="single"/>
              </w:rPr>
              <w:t>КИС. МЛЯКО</w:t>
            </w:r>
            <w:r w:rsidRPr="008259BA">
              <w:rPr>
                <w:rFonts w:ascii="Times New Roman" w:eastAsia="Calibri" w:hAnsi="Times New Roman" w:cs="Times New Roman"/>
                <w:bCs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Calibri" w:hAnsi="Times New Roman" w:cs="Times New Roman"/>
                <w:bCs/>
                <w:sz w:val="14"/>
                <w:szCs w:val="14"/>
                <w:u w:val="single"/>
              </w:rPr>
              <w:t>КРАВЕ МАСЛО</w:t>
            </w:r>
            <w:r w:rsidRPr="008259BA">
              <w:rPr>
                <w:rFonts w:ascii="Times New Roman" w:eastAsia="Calibri" w:hAnsi="Times New Roman" w:cs="Times New Roman"/>
                <w:bCs/>
                <w:sz w:val="14"/>
                <w:szCs w:val="14"/>
              </w:rPr>
              <w:t>, ЗАХАР, ОЛИО, СОДА, ВАНИЛИЯ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</w:p>
        </w:tc>
        <w:tc>
          <w:tcPr>
            <w:tcW w:w="1466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49" w:type="dxa"/>
            <w:shd w:val="clear" w:color="auto" w:fill="FFFF99"/>
          </w:tcPr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Енерг.стойност:84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Белтъчини:3.0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6.0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4.5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Енерг.стойност:160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Белтъчини:10.1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6.0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16.4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Енерг.стойност:100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Белтъчини:2.6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Мазнини:2.2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Въглехидрати:17.0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</w:tr>
      <w:tr w:rsidR="008259BA" w:rsidRPr="008259BA" w:rsidTr="001161F9">
        <w:trPr>
          <w:trHeight w:val="2121"/>
        </w:trPr>
        <w:tc>
          <w:tcPr>
            <w:tcW w:w="2200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07.10.26г.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Сряда </w:t>
            </w:r>
          </w:p>
        </w:tc>
        <w:tc>
          <w:tcPr>
            <w:tcW w:w="2788" w:type="dxa"/>
            <w:shd w:val="clear" w:color="auto" w:fill="D6E3BC"/>
          </w:tcPr>
          <w:p w:rsidR="008259BA" w:rsidRPr="008259BA" w:rsidRDefault="008259BA" w:rsidP="008259B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ПЮРЕ ОТ ТЕЛЕШКО МЕСО СЪС ЗЕЛЕНЧУЦИ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/ТЕЛЕШКО МЕСО,ЗЕЛЕН ФАСУЛ,ЦЕЛИНА,КАРТОФИ,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МОРКОВИ,ЛУК, МАГДАНОЗ,МАСЛО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КРАВЕ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ВАНИЛИЯ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ПРЯСНО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, ЗАХАР, ВАНИЛИЯ/</w:t>
            </w:r>
          </w:p>
        </w:tc>
        <w:tc>
          <w:tcPr>
            <w:tcW w:w="1465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71" w:type="dxa"/>
            <w:shd w:val="clear" w:color="auto" w:fill="FFFF99"/>
          </w:tcPr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Енерг.стойност:84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Белтъчини:7.7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 : 2.6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Въглехидрати:7.4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Енерг.стойност:154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5,3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Мазнини:4.8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Въглехидрати:22.4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</w:tc>
        <w:tc>
          <w:tcPr>
            <w:tcW w:w="3849" w:type="dxa"/>
            <w:shd w:val="clear" w:color="auto" w:fill="F2DBDB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СУПА ЛЕЩА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259BA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</w:rPr>
              <w:t>ЛЕЩА, ЛУК,МОРКОВИ,ДОМАТИ,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МАСЛО КРАВЕ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</w:rPr>
              <w:t>, ЧУБРИЦА,СОЛ 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ТЕЛЕШКО МЕСО С ТИКВИЧКИ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ТЕЛЕШКО МЕСО, ТИКВИЧКИ, ЛУК, ДОМАТИ, ОЛИО, СОЛ, МАГДАНОЗ,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КРАВЕ МАСЛО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ВАНИЛИЯ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ПРЯСНО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, ЗАХАР, ВАНИЛИЯ/</w:t>
            </w:r>
          </w:p>
        </w:tc>
        <w:tc>
          <w:tcPr>
            <w:tcW w:w="1466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06" w:type="dxa"/>
            <w:shd w:val="clear" w:color="auto" w:fill="FFFF99"/>
          </w:tcPr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92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Белтъчини:1.7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Мазнини:4.3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9.6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83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2.5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Мазнини:4.9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7.5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Енерг.стойност:154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5,3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Мазнини:4.8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Въглехидрати:22.4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4254" w:type="dxa"/>
            <w:shd w:val="clear" w:color="auto" w:fill="DAEEF3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СУПА ОТ КАРТОФИ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259BA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</w:rPr>
              <w:t>КАРТОФИ,ЛУК,ЧЕСЪН,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МАСЛО КРАВЕ,ЦАРЕВИЧЕН ГРИС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</w:rPr>
              <w:t>,КОПЪР,МОРКОВИ,ДОМАТИ 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ТЕЛЕШКО МЕСО КЕБАП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/ТЕЛЕШКО, ЛУК, ОЛИО, ДОМАТИ, МОРКОВИ, ЧЕРВЕН ПИПЕР,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259BA" w:rsidRPr="008259BA" w:rsidRDefault="008259BA" w:rsidP="008259B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РУЛО С КОНФИТЮР</w:t>
            </w:r>
          </w:p>
          <w:p w:rsidR="008259BA" w:rsidRPr="008259BA" w:rsidRDefault="008259BA" w:rsidP="008259B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/ЯЙЦА,ЗАХАР,,БРАШНО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,ЛИМОНОВ СОК,ВОДА ,КОНФИТЮР/</w:t>
            </w:r>
          </w:p>
        </w:tc>
        <w:tc>
          <w:tcPr>
            <w:tcW w:w="1466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49" w:type="dxa"/>
            <w:shd w:val="clear" w:color="auto" w:fill="FFFF99"/>
          </w:tcPr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55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Белтъчини:0.7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Мазнини:4.2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3.7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Енерг.стойност:132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Белтъчини:9.9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4.7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Въглехидрати:12.6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227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5.0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Мазнини:2.8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45.4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</w:tc>
      </w:tr>
      <w:tr w:rsidR="008259BA" w:rsidRPr="008259BA" w:rsidTr="001161F9">
        <w:trPr>
          <w:trHeight w:val="2047"/>
        </w:trPr>
        <w:tc>
          <w:tcPr>
            <w:tcW w:w="2200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08.10.26г.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Четвъртък </w:t>
            </w:r>
          </w:p>
        </w:tc>
        <w:tc>
          <w:tcPr>
            <w:tcW w:w="2788" w:type="dxa"/>
            <w:shd w:val="clear" w:color="auto" w:fill="D6E3BC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ПЮРЕ СЪС СПАНАК И СИРЕНЕ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/СПАНАК,КАРТОФИ,МОРКОВИ,ОРИЗ,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СИРЕНЕ 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8259BA" w:rsidRPr="008259BA" w:rsidRDefault="008259BA" w:rsidP="008259B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259BA" w:rsidRPr="008259BA" w:rsidRDefault="008259BA" w:rsidP="008259B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8259BA" w:rsidRPr="008259BA" w:rsidRDefault="008259BA" w:rsidP="008259B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МЛЯКО С ОРИЗ И ПЛОД </w:t>
            </w:r>
          </w:p>
          <w:p w:rsidR="008259BA" w:rsidRPr="008259BA" w:rsidRDefault="008259BA" w:rsidP="008259B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, ВОДА, ЗАХАР, ОРИЗ, ПЛОД /</w:t>
            </w:r>
          </w:p>
          <w:p w:rsidR="008259BA" w:rsidRPr="008259BA" w:rsidRDefault="008259BA" w:rsidP="008259B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32"/>
                <w:szCs w:val="32"/>
                <w:lang w:eastAsia="en-US"/>
              </w:rPr>
            </w:pPr>
          </w:p>
        </w:tc>
        <w:tc>
          <w:tcPr>
            <w:tcW w:w="1465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32"/>
                <w:szCs w:val="32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 xml:space="preserve">       150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71" w:type="dxa"/>
            <w:shd w:val="clear" w:color="auto" w:fill="FFFF99"/>
          </w:tcPr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84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Белтъчини:3.7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Мазнини:2.2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Въглехидрати:12.4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32"/>
                <w:szCs w:val="32"/>
                <w:lang w:val="ru-RU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153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4.1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Мазнини:2,9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32"/>
                <w:szCs w:val="32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22.7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</w:tc>
        <w:tc>
          <w:tcPr>
            <w:tcW w:w="3849" w:type="dxa"/>
            <w:shd w:val="clear" w:color="auto" w:fill="F2DBDB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СУПА ОТ КАРТОФИ  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259BA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КАРТОФИ, МОРКОВИ, ЛУК, 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МАСЛО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ПРЯСНО МЛЯКО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БРАШНО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</w:rPr>
              <w:t>, ГРИС, КОПЪР, СОЛ/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259BA" w:rsidRPr="008259BA" w:rsidRDefault="008259BA" w:rsidP="008259B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ЗАДУШЕНА РИБА СЪС ЗЕЛЕНЧУЦИ</w:t>
            </w:r>
          </w:p>
          <w:p w:rsidR="008259BA" w:rsidRPr="008259BA" w:rsidRDefault="008259BA" w:rsidP="008259B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РИБА,КАРТОФИ,МОРКОВИ,ЛУК,ТИКВИЧКИ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,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ДОМАТ ,ГРАХ,ДОМАТИ,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ЦЕЛИНА,БРАШНО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ЛИМОН,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МАГДАНОЗ,МАСЛО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,СОЛ /</w:t>
            </w:r>
          </w:p>
          <w:p w:rsidR="008259BA" w:rsidRPr="008259BA" w:rsidRDefault="008259BA" w:rsidP="008259B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8259BA" w:rsidRPr="008259BA" w:rsidRDefault="008259BA" w:rsidP="008259B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МЛЯКО С ОРИЗ И ПЛОД </w:t>
            </w:r>
          </w:p>
          <w:p w:rsidR="008259BA" w:rsidRPr="008259BA" w:rsidRDefault="008259BA" w:rsidP="008259B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, ВОДА, ЗАХАР, ОРИЗ,ПЛОД  /</w:t>
            </w:r>
          </w:p>
        </w:tc>
        <w:tc>
          <w:tcPr>
            <w:tcW w:w="1466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  130 гр.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32"/>
                <w:szCs w:val="32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 xml:space="preserve">       150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06" w:type="dxa"/>
            <w:shd w:val="clear" w:color="auto" w:fill="FFFF99"/>
          </w:tcPr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Енерг.стойност:85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2.2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5.1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Въглехидрати:7.7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8259BA" w:rsidRPr="008259BA" w:rsidRDefault="008259BA" w:rsidP="008259BA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147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eastAsia="en-US"/>
              </w:rPr>
              <w:t>Белтъчини: 5.02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eastAsia="en-US"/>
              </w:rPr>
              <w:t>8,7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6,5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153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4.1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Мазнини:2,9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32"/>
                <w:szCs w:val="32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22.7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</w:tc>
        <w:tc>
          <w:tcPr>
            <w:tcW w:w="4254" w:type="dxa"/>
            <w:shd w:val="clear" w:color="auto" w:fill="DAEEF3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ДОМАТИ СЪС СИРЕНЕ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/ДОМАТИ, МОРКОВИ,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СИРЕНЕ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, ЛУК,ФИДЕ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,ЯЙЦЕ, БРАШНО, ПРЯСНО МЛЯКО, МАСЛО/</w:t>
            </w:r>
          </w:p>
          <w:p w:rsidR="008259BA" w:rsidRPr="008259BA" w:rsidRDefault="008259BA" w:rsidP="008259B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ПАЙ С РИБА 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РИБА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ОЛИО, КАРТОФ,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КАШКАВАЛ МЛЯКО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ПЛОДОВА ПИТА </w:t>
            </w:r>
          </w:p>
          <w:p w:rsidR="008259BA" w:rsidRPr="008259BA" w:rsidRDefault="008259BA" w:rsidP="008259B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eastAsia="en-US"/>
              </w:rPr>
            </w:pPr>
            <w:r w:rsidRPr="008259BA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КР. МАСЛО,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ЗАХАР</w:t>
            </w:r>
            <w:r w:rsidRPr="008259BA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ЯЙЦА, ПР</w:t>
            </w:r>
            <w:r w:rsidRPr="008259BA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.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МЛЯКО, БРАШНО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</w:rPr>
              <w:t>, БАКПУЛВЕР, ЯБЪЛКИ/</w:t>
            </w:r>
            <w:r w:rsidRPr="008259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</w:t>
            </w:r>
          </w:p>
        </w:tc>
        <w:tc>
          <w:tcPr>
            <w:tcW w:w="1466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  130гр.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rPr>
                <w:rFonts w:ascii="Times New Roman" w:eastAsia="Calibri" w:hAnsi="Times New Roman" w:cs="Times New Roman"/>
                <w:sz w:val="32"/>
                <w:szCs w:val="32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 xml:space="preserve">       1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49" w:type="dxa"/>
            <w:shd w:val="clear" w:color="auto" w:fill="FFFF99"/>
          </w:tcPr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Енерг.стойност:99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2.9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 7.0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Въглехидрати:6.2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8259BA" w:rsidRPr="008259BA" w:rsidRDefault="008259BA" w:rsidP="008259BA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147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eastAsia="en-US"/>
              </w:rPr>
              <w:t>Белтъчини: 5.02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eastAsia="en-US"/>
              </w:rPr>
              <w:t>8,7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6,5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94.6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3.2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Мазнини:2,2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15.4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</w:tc>
      </w:tr>
      <w:tr w:rsidR="008259BA" w:rsidRPr="008259BA" w:rsidTr="001161F9">
        <w:trPr>
          <w:trHeight w:val="2278"/>
        </w:trPr>
        <w:tc>
          <w:tcPr>
            <w:tcW w:w="2200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09.10.26г.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Петък </w:t>
            </w:r>
          </w:p>
        </w:tc>
        <w:tc>
          <w:tcPr>
            <w:tcW w:w="2788" w:type="dxa"/>
            <w:shd w:val="clear" w:color="auto" w:fill="D6E3BC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ПЮРЕ ОТ ПИЛЕ И БРОКОЛИ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/ПИЛЕШКО МЕСО,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КРАВЕ МАСЛО,БРАШНО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,БРОКОЛИ,МОРКОВИ,СОЛ,МАГДАНОЗ</w:t>
            </w: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С МАРМАЛАД ОТ ШИПКА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МАРМАЛАД ОТ ШИПКА,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НИШЕСТЕ,ЗАХАР,МЛЯКО ПРЯСНО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</w:tc>
        <w:tc>
          <w:tcPr>
            <w:tcW w:w="1465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71" w:type="dxa"/>
            <w:shd w:val="clear" w:color="auto" w:fill="FFFF99"/>
          </w:tcPr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Енерг.стойност:105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Белтъчини:8.6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Мазнини:2.6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Въглехидрати:11.8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Енерг.стойност:249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3.9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3.3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50.7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</w:tc>
        <w:tc>
          <w:tcPr>
            <w:tcW w:w="3849" w:type="dxa"/>
            <w:shd w:val="clear" w:color="auto" w:fill="F2DBDB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ПИЛЕШКО МЕСО СЪС СПАНАК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ПИЛЕПКО МЕСО, СПАНАК,ЛУК,МОРКОВИ,ОРИЗ,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КРАВЕ,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ДОМАТИ</w:t>
            </w:r>
            <w:r w:rsidRPr="008259BA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ПИПЕРКИ С ОРИЗ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/ПИПЕРКИ,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>, ЛУК,МОРКОВИ,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,ДОМАТИ ПРЕСНИ,ОРИЗ,МАГДАНОЗ,СОЛ / 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С МАРМАЛАД ОТ ШИПКА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МАРМАЛАД ОТ ШИПКА,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НИШЕСТЕ,ЗАХАР,МЛЯКО ПРЯСНО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</w:tc>
        <w:tc>
          <w:tcPr>
            <w:tcW w:w="1466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06" w:type="dxa"/>
            <w:shd w:val="clear" w:color="auto" w:fill="FFFF99"/>
          </w:tcPr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Енерг.стойност:82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5.3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Мазнини:5.4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 xml:space="preserve"> g.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Въглехидрати:3.2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97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Белтъчини:1.5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Мазнини:4.8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11.8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Енерг.стойност:249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3.9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3.3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50.7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</w:tc>
        <w:tc>
          <w:tcPr>
            <w:tcW w:w="4254" w:type="dxa"/>
            <w:shd w:val="clear" w:color="auto" w:fill="DAEEF3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СУПА ОТ ПРЯСНО  ЗЕЛЕ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259BA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ПРЯСНО ЗЕЛЕ, 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ЦЕЛИНА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ОРИЗ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МОРКОВИ, ДОМАТИ, 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МАСЛО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ЯЙЦЕ, КИС.МЛЯКО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</w:rPr>
              <w:t>,МАГДАНОЗ, СОЛ /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8259B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МАКАРОНИ С ПИЛЕ И СОС ОТ ДОМАТИ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259BA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МЕСО, МАКАРОНИ, 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КР. МАСЛО</w:t>
            </w:r>
            <w:r w:rsidRPr="008259BA">
              <w:rPr>
                <w:rFonts w:ascii="Times New Roman" w:eastAsia="Times New Roman" w:hAnsi="Times New Roman" w:cs="Times New Roman"/>
                <w:sz w:val="14"/>
                <w:szCs w:val="14"/>
              </w:rPr>
              <w:t>, ОЛИО, ДОМАТИ, ЧЕСЪН, СОЛ, МАГДАНОЗ/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С МАРМАЛАД ОТ ШИПКА</w:t>
            </w: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МАРМАЛАД ОТ ШИПКА, </w:t>
            </w:r>
            <w:r w:rsidRPr="008259BA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НИШЕСТЕ,ЗАХАР,</w:t>
            </w:r>
          </w:p>
        </w:tc>
        <w:tc>
          <w:tcPr>
            <w:tcW w:w="1466" w:type="dxa"/>
            <w:shd w:val="clear" w:color="auto" w:fill="FDE9D9"/>
          </w:tcPr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8259B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49" w:type="dxa"/>
            <w:shd w:val="clear" w:color="auto" w:fill="FFFF99"/>
          </w:tcPr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Енерг.стойност:104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4.4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Мазнини:4.9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Въглехидрати:10.5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 132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9.9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4.7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12.6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Енерг.стойност:249 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3.9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3.3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8259BA" w:rsidRPr="008259BA" w:rsidRDefault="008259BA" w:rsidP="008259B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50.7</w:t>
            </w:r>
            <w:r w:rsidRPr="008259BA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</w:tr>
    </w:tbl>
    <w:p w:rsidR="008259BA" w:rsidRPr="008259BA" w:rsidRDefault="008259BA" w:rsidP="008259BA">
      <w:pPr>
        <w:jc w:val="center"/>
        <w:rPr>
          <w:rFonts w:ascii="Times New Roman" w:eastAsia="Calibri" w:hAnsi="Times New Roman" w:cs="Times New Roman"/>
          <w:outline/>
          <w:color w:val="C0504D"/>
          <w:sz w:val="20"/>
          <w:szCs w:val="2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</w:pPr>
      <w:r w:rsidRPr="008259BA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 xml:space="preserve"> 05</w:t>
      </w:r>
      <w:r w:rsidRPr="008259BA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.</w:t>
      </w:r>
      <w:r w:rsidRPr="008259BA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10</w:t>
      </w:r>
      <w:r w:rsidRPr="008259BA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 xml:space="preserve">.26г. – </w:t>
      </w:r>
      <w:r w:rsidRPr="008259BA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09</w:t>
      </w:r>
      <w:r w:rsidRPr="008259BA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.</w:t>
      </w:r>
      <w:r w:rsidRPr="008259BA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10</w:t>
      </w:r>
      <w:r w:rsidRPr="008259BA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.26г.</w:t>
      </w:r>
    </w:p>
    <w:p w:rsidR="008259BA" w:rsidRPr="008259BA" w:rsidRDefault="008259BA" w:rsidP="008259BA">
      <w:pPr>
        <w:tabs>
          <w:tab w:val="left" w:pos="0"/>
        </w:tabs>
        <w:rPr>
          <w:rFonts w:ascii="Times New Roman" w:eastAsia="Calibri" w:hAnsi="Times New Roman" w:cs="Times New Roman"/>
          <w:b/>
          <w:color w:val="000000"/>
          <w:lang w:eastAsia="en-US"/>
        </w:rPr>
      </w:pPr>
      <w:r w:rsidRPr="008259BA">
        <w:rPr>
          <w:rFonts w:ascii="Times New Roman" w:eastAsia="Calibri" w:hAnsi="Times New Roman" w:cs="Times New Roman"/>
          <w:b/>
          <w:i/>
          <w:color w:val="000000"/>
          <w:lang w:eastAsia="en-US"/>
        </w:rPr>
        <w:t xml:space="preserve">ИЗГОТВИЛ : Александър Георгиев                           </w:t>
      </w:r>
      <w:r w:rsidRPr="008259BA">
        <w:rPr>
          <w:rFonts w:ascii="Times New Roman" w:eastAsia="Calibri" w:hAnsi="Times New Roman" w:cs="Times New Roman"/>
          <w:b/>
          <w:i/>
          <w:color w:val="000000"/>
          <w:lang w:val="en-US" w:eastAsia="en-US"/>
        </w:rPr>
        <w:t xml:space="preserve">                                                                                                                  </w:t>
      </w:r>
      <w:r w:rsidRPr="008259BA">
        <w:rPr>
          <w:rFonts w:ascii="Times New Roman" w:eastAsia="Calibri" w:hAnsi="Times New Roman" w:cs="Times New Roman"/>
          <w:b/>
          <w:color w:val="000000"/>
          <w:u w:val="single"/>
          <w:lang w:eastAsia="en-US"/>
        </w:rPr>
        <w:t>ЗАБЕЛЕЖКА</w:t>
      </w:r>
      <w:r w:rsidRPr="008259BA">
        <w:rPr>
          <w:rFonts w:ascii="Times New Roman" w:eastAsia="Calibri" w:hAnsi="Times New Roman" w:cs="Times New Roman"/>
          <w:b/>
          <w:color w:val="000000"/>
          <w:lang w:eastAsia="en-US"/>
        </w:rPr>
        <w:t xml:space="preserve">: ВКЛЮЧЕНИТЕ В ЯСТИЯТА ВЪЗМОЖНИ </w:t>
      </w:r>
      <w:r w:rsidRPr="008259BA">
        <w:rPr>
          <w:rFonts w:ascii="Times New Roman" w:eastAsia="Calibri" w:hAnsi="Times New Roman" w:cs="Times New Roman"/>
          <w:b/>
          <w:color w:val="000000"/>
          <w:u w:val="single"/>
          <w:lang w:eastAsia="en-US"/>
        </w:rPr>
        <w:t>АЛЕРГЕНИ</w:t>
      </w:r>
      <w:r w:rsidRPr="008259BA">
        <w:rPr>
          <w:rFonts w:ascii="Times New Roman" w:eastAsia="Calibri" w:hAnsi="Times New Roman" w:cs="Times New Roman"/>
          <w:b/>
          <w:color w:val="000000"/>
          <w:lang w:eastAsia="en-US"/>
        </w:rPr>
        <w:t xml:space="preserve"> СА ПОДЧЕРТАНИ.</w:t>
      </w:r>
    </w:p>
    <w:p w:rsidR="00A36612" w:rsidRPr="008259BA" w:rsidRDefault="008259BA" w:rsidP="008259BA">
      <w:pPr>
        <w:tabs>
          <w:tab w:val="left" w:pos="0"/>
        </w:tabs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8259BA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ДМК  запазва правото си при непредвидени ситуации да извършва промени в менют</w:t>
      </w:r>
      <w:r w:rsidRPr="008259BA">
        <w:rPr>
          <w:rFonts w:ascii="Times New Roman" w:eastAsia="Times New Roman" w:hAnsi="Times New Roman" w:cs="Times New Roman"/>
          <w:i/>
          <w:sz w:val="28"/>
          <w:szCs w:val="28"/>
          <w:lang w:val="en-US" w:eastAsia="en-US"/>
        </w:rPr>
        <w:t>o</w:t>
      </w:r>
      <w:r w:rsidRPr="008259BA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!</w:t>
      </w:r>
      <w:bookmarkStart w:id="0" w:name="_GoBack"/>
      <w:bookmarkEnd w:id="0"/>
    </w:p>
    <w:sectPr w:rsidR="00A36612" w:rsidRPr="008259BA">
      <w:pgSz w:w="23814" w:h="16839" w:orient="landscape"/>
      <w:pgMar w:top="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EFB" w:rsidRDefault="00F32EFB">
      <w:pPr>
        <w:spacing w:line="240" w:lineRule="auto"/>
      </w:pPr>
      <w:r>
        <w:separator/>
      </w:r>
    </w:p>
  </w:endnote>
  <w:endnote w:type="continuationSeparator" w:id="0">
    <w:p w:rsidR="00F32EFB" w:rsidRDefault="00F32E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EFB" w:rsidRDefault="00F32EFB">
      <w:pPr>
        <w:spacing w:after="0"/>
      </w:pPr>
      <w:r>
        <w:separator/>
      </w:r>
    </w:p>
  </w:footnote>
  <w:footnote w:type="continuationSeparator" w:id="0">
    <w:p w:rsidR="00F32EFB" w:rsidRDefault="00F32EF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27F"/>
    <w:rsid w:val="00024EB0"/>
    <w:rsid w:val="0003064C"/>
    <w:rsid w:val="00053C30"/>
    <w:rsid w:val="00100C70"/>
    <w:rsid w:val="00143055"/>
    <w:rsid w:val="00146AC3"/>
    <w:rsid w:val="00156C8C"/>
    <w:rsid w:val="0016186F"/>
    <w:rsid w:val="00197FE8"/>
    <w:rsid w:val="001D75ED"/>
    <w:rsid w:val="001F053C"/>
    <w:rsid w:val="0026327F"/>
    <w:rsid w:val="00291869"/>
    <w:rsid w:val="00292E84"/>
    <w:rsid w:val="002A1415"/>
    <w:rsid w:val="002A39E7"/>
    <w:rsid w:val="002D1F75"/>
    <w:rsid w:val="002F48E2"/>
    <w:rsid w:val="00324061"/>
    <w:rsid w:val="0032483F"/>
    <w:rsid w:val="00344CA2"/>
    <w:rsid w:val="003714AF"/>
    <w:rsid w:val="00374BA7"/>
    <w:rsid w:val="003C43BB"/>
    <w:rsid w:val="003D3DC8"/>
    <w:rsid w:val="00401199"/>
    <w:rsid w:val="0043047F"/>
    <w:rsid w:val="0043114C"/>
    <w:rsid w:val="004F3F8B"/>
    <w:rsid w:val="00501BB6"/>
    <w:rsid w:val="00514428"/>
    <w:rsid w:val="005164F0"/>
    <w:rsid w:val="00537F3A"/>
    <w:rsid w:val="00576F59"/>
    <w:rsid w:val="005967C6"/>
    <w:rsid w:val="005A619D"/>
    <w:rsid w:val="005B362D"/>
    <w:rsid w:val="005B709B"/>
    <w:rsid w:val="006010B6"/>
    <w:rsid w:val="0060647E"/>
    <w:rsid w:val="00632AB8"/>
    <w:rsid w:val="00660C1D"/>
    <w:rsid w:val="006A6515"/>
    <w:rsid w:val="006B6A6B"/>
    <w:rsid w:val="006F2266"/>
    <w:rsid w:val="007000D8"/>
    <w:rsid w:val="00740445"/>
    <w:rsid w:val="0079511D"/>
    <w:rsid w:val="007D55D9"/>
    <w:rsid w:val="007F238F"/>
    <w:rsid w:val="007F72C2"/>
    <w:rsid w:val="008157A6"/>
    <w:rsid w:val="008259BA"/>
    <w:rsid w:val="00846638"/>
    <w:rsid w:val="0089704E"/>
    <w:rsid w:val="008B6138"/>
    <w:rsid w:val="008C2B1D"/>
    <w:rsid w:val="008C37A5"/>
    <w:rsid w:val="008D27AC"/>
    <w:rsid w:val="0092115C"/>
    <w:rsid w:val="0096680A"/>
    <w:rsid w:val="00974B93"/>
    <w:rsid w:val="009D7CD3"/>
    <w:rsid w:val="009E3EA1"/>
    <w:rsid w:val="00A076DC"/>
    <w:rsid w:val="00A272C7"/>
    <w:rsid w:val="00A34D11"/>
    <w:rsid w:val="00A36612"/>
    <w:rsid w:val="00A40FE3"/>
    <w:rsid w:val="00A953ED"/>
    <w:rsid w:val="00AB7EFC"/>
    <w:rsid w:val="00AC3ECD"/>
    <w:rsid w:val="00AE27D1"/>
    <w:rsid w:val="00B74B83"/>
    <w:rsid w:val="00BE7CCC"/>
    <w:rsid w:val="00C12DF1"/>
    <w:rsid w:val="00C837B3"/>
    <w:rsid w:val="00C9242F"/>
    <w:rsid w:val="00CA407B"/>
    <w:rsid w:val="00CF6992"/>
    <w:rsid w:val="00D506FF"/>
    <w:rsid w:val="00D5654C"/>
    <w:rsid w:val="00D7264D"/>
    <w:rsid w:val="00DA70BD"/>
    <w:rsid w:val="00E03A37"/>
    <w:rsid w:val="00E86BE4"/>
    <w:rsid w:val="00EA523E"/>
    <w:rsid w:val="00EB6740"/>
    <w:rsid w:val="00EC32E3"/>
    <w:rsid w:val="00ED11CB"/>
    <w:rsid w:val="00ED5907"/>
    <w:rsid w:val="00ED7C64"/>
    <w:rsid w:val="00F32EFB"/>
    <w:rsid w:val="00F428D1"/>
    <w:rsid w:val="00FB63E6"/>
    <w:rsid w:val="00FC7944"/>
    <w:rsid w:val="00FD3FEC"/>
    <w:rsid w:val="7EC2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."/>
  <w14:docId w14:val="5BFE3997"/>
  <w15:docId w15:val="{099244C1-20A4-4160-9537-86AE04EA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 w:qFormat="1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6">
    <w:name w:val="Light Grid Accent 6"/>
    <w:basedOn w:val="TableNormal"/>
    <w:uiPriority w:val="62"/>
    <w:qFormat/>
    <w:rPr>
      <w:rFonts w:eastAsiaTheme="minorEastAsia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Theme="minorEastAsia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Theme="minorEastAsia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Theme="minorEastAsia" w:hAnsi="Tahoma" w:cs="Tahoma"/>
      <w:sz w:val="16"/>
      <w:szCs w:val="16"/>
      <w:lang w:val="bg-BG" w:eastAsia="bg-BG"/>
    </w:rPr>
  </w:style>
  <w:style w:type="character" w:customStyle="1" w:styleId="Heading1Char">
    <w:name w:val="Heading 1 Char"/>
    <w:basedOn w:val="DefaultParagraphFont"/>
    <w:link w:val="Heading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-11">
    <w:name w:val="Светла мрежа - Акцент 11"/>
    <w:basedOn w:val="TableNormal"/>
    <w:uiPriority w:val="62"/>
    <w:qFormat/>
    <w:rPr>
      <w:rFonts w:eastAsiaTheme="minorEastAsia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customStyle="1" w:styleId="LightGrid-Accent61">
    <w:name w:val="Light Grid - Accent 61"/>
    <w:basedOn w:val="TableNormal"/>
    <w:uiPriority w:val="62"/>
    <w:qFormat/>
    <w:rPr>
      <w:rFonts w:eastAsia="Times New Roman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val="en-US" w:eastAsia="en-US"/>
    </w:rPr>
  </w:style>
  <w:style w:type="table" w:customStyle="1" w:styleId="LightGrid-Accent62">
    <w:name w:val="Light Grid - Accent 62"/>
    <w:basedOn w:val="TableNormal"/>
    <w:uiPriority w:val="62"/>
    <w:qFormat/>
    <w:rPr>
      <w:rFonts w:ascii="Calibri" w:eastAsia="Times New Roman" w:hAnsi="Calibri" w:cs="Times New Roman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customStyle="1" w:styleId="TableGrid1">
    <w:name w:val="Table Grid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Pr>
      <w:rFonts w:ascii="Calibri" w:eastAsia="Calibri" w:hAnsi="Calibri" w:cs="Times New Roman"/>
      <w:sz w:val="22"/>
      <w:szCs w:val="22"/>
      <w:lang w:val="en-US" w:eastAsia="en-US"/>
    </w:rPr>
  </w:style>
  <w:style w:type="table" w:customStyle="1" w:styleId="TableGrid11">
    <w:name w:val="Table Grid11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9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</dc:creator>
  <cp:lastModifiedBy>Technolog</cp:lastModifiedBy>
  <cp:revision>53</cp:revision>
  <cp:lastPrinted>2026-09-23T10:23:00Z</cp:lastPrinted>
  <dcterms:created xsi:type="dcterms:W3CDTF">2025-11-28T10:12:00Z</dcterms:created>
  <dcterms:modified xsi:type="dcterms:W3CDTF">2026-09-29T10:30:00Z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eyJoZGlkIjoiOTJkOTUzZGYyYzg0ZjA2MGM1MWYyOTk2MDFmNjM5ZDMifQ==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6D7332E0F1FD409A9BA9014F42DC8C0D_12</vt:lpwstr>
  </property>
</Properties>
</file>